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DB" w:rsidRDefault="00812BDB" w:rsidP="00962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Акмолинский облость</w:t>
      </w:r>
    </w:p>
    <w:p w:rsidR="0096212F" w:rsidRPr="0096212F" w:rsidRDefault="0096212F" w:rsidP="00962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212F">
        <w:rPr>
          <w:rFonts w:ascii="Times New Roman" w:hAnsi="Times New Roman" w:cs="Times New Roman"/>
          <w:sz w:val="28"/>
          <w:szCs w:val="28"/>
          <w:lang w:val="kk-KZ"/>
        </w:rPr>
        <w:t>Зеренд</w:t>
      </w:r>
      <w:r w:rsidR="00812BDB">
        <w:rPr>
          <w:rFonts w:ascii="Times New Roman" w:hAnsi="Times New Roman" w:cs="Times New Roman"/>
          <w:sz w:val="28"/>
          <w:szCs w:val="28"/>
          <w:lang w:val="kk-KZ"/>
        </w:rPr>
        <w:t>инский район</w:t>
      </w:r>
    </w:p>
    <w:p w:rsidR="0096212F" w:rsidRPr="0096212F" w:rsidRDefault="00812BDB" w:rsidP="00962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Село чаглинка</w:t>
      </w:r>
    </w:p>
    <w:p w:rsidR="0096212F" w:rsidRDefault="00812BDB" w:rsidP="00962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Детский сад </w:t>
      </w:r>
      <w:r w:rsidR="0096212F" w:rsidRPr="0096212F">
        <w:rPr>
          <w:rFonts w:ascii="Times New Roman" w:hAnsi="Times New Roman" w:cs="Times New Roman"/>
          <w:sz w:val="28"/>
          <w:szCs w:val="28"/>
          <w:lang w:val="kk-KZ"/>
        </w:rPr>
        <w:t xml:space="preserve">«Балдырған» </w:t>
      </w:r>
    </w:p>
    <w:p w:rsidR="00812BDB" w:rsidRPr="0096212F" w:rsidRDefault="00812BDB" w:rsidP="00962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42F4" w:rsidRPr="0096212F" w:rsidRDefault="0055553B" w:rsidP="00962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784582" cy="5178391"/>
            <wp:effectExtent l="19050" t="0" r="6618" b="0"/>
            <wp:docPr id="2" name="Рисунок 1" descr="http://cdn1.imgbb.ru/user/79/795683/eea10c4841993dfdcd036be5ab65e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.imgbb.ru/user/79/795683/eea10c4841993dfdcd036be5ab65ed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24" cy="51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F4" w:rsidRPr="0055553B" w:rsidRDefault="000542F4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</w:p>
    <w:p w:rsidR="000542F4" w:rsidRDefault="000542F4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</w:p>
    <w:p w:rsidR="000542F4" w:rsidRDefault="000542F4">
      <w:pPr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</w:p>
    <w:p w:rsidR="0096212F" w:rsidRPr="0096212F" w:rsidRDefault="009621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42F4" w:rsidRPr="0096212F" w:rsidRDefault="009621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21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812BD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Воспитатель</w:t>
      </w:r>
      <w:r w:rsidRPr="0096212F">
        <w:rPr>
          <w:rFonts w:ascii="Times New Roman" w:hAnsi="Times New Roman" w:cs="Times New Roman"/>
          <w:sz w:val="28"/>
          <w:szCs w:val="28"/>
          <w:lang w:val="kk-KZ"/>
        </w:rPr>
        <w:t>: Исламханова Г.Ш.</w:t>
      </w:r>
    </w:p>
    <w:p w:rsidR="0096212F" w:rsidRPr="0096212F" w:rsidRDefault="00812BDB" w:rsidP="00D65B3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Группа </w:t>
      </w:r>
      <w:r w:rsidR="0096212F" w:rsidRPr="0096212F">
        <w:rPr>
          <w:rFonts w:ascii="Times New Roman" w:hAnsi="Times New Roman" w:cs="Times New Roman"/>
          <w:sz w:val="28"/>
          <w:szCs w:val="28"/>
          <w:lang w:val="kk-KZ"/>
        </w:rPr>
        <w:t xml:space="preserve">«Балауса» </w:t>
      </w:r>
    </w:p>
    <w:p w:rsidR="00C454BE" w:rsidRDefault="00C454BE" w:rsidP="00D65B3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2016-2017 </w:t>
      </w:r>
      <w:r w:rsidR="00812BDB">
        <w:rPr>
          <w:rFonts w:ascii="Times New Roman" w:hAnsi="Times New Roman" w:cs="Times New Roman"/>
          <w:sz w:val="28"/>
          <w:szCs w:val="28"/>
          <w:lang w:val="kk-KZ"/>
        </w:rPr>
        <w:t>учебный год</w:t>
      </w:r>
    </w:p>
    <w:p w:rsidR="00812BDB" w:rsidRDefault="00812BDB" w:rsidP="00833ABD">
      <w:pPr>
        <w:rPr>
          <w:rFonts w:ascii="Times New Roman" w:eastAsia="Times New Roman" w:hAnsi="Times New Roman" w:cs="Times New Roman"/>
          <w:b/>
          <w:sz w:val="32"/>
          <w:szCs w:val="28"/>
          <w:lang w:val="kk-KZ"/>
        </w:rPr>
      </w:pPr>
    </w:p>
    <w:p w:rsidR="00833ABD" w:rsidRDefault="003F727B" w:rsidP="00833AB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42BD">
        <w:rPr>
          <w:rFonts w:ascii="Times New Roman" w:eastAsia="Times New Roman" w:hAnsi="Times New Roman" w:cs="Times New Roman"/>
          <w:b/>
          <w:sz w:val="32"/>
          <w:szCs w:val="28"/>
          <w:lang w:val="kk-KZ"/>
        </w:rPr>
        <w:lastRenderedPageBreak/>
        <w:t>Тақырыбы: «9 мамыр-Жеңіс күні!» </w:t>
      </w:r>
      <w:r w:rsidRPr="008642BD">
        <w:rPr>
          <w:rFonts w:ascii="Times New Roman" w:eastAsia="Times New Roman" w:hAnsi="Times New Roman" w:cs="Times New Roman"/>
          <w:b/>
          <w:sz w:val="32"/>
          <w:szCs w:val="28"/>
          <w:lang w:val="kk-KZ"/>
        </w:rPr>
        <w:br/>
      </w:r>
      <w:r w:rsidRPr="002902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: Жеңіс күні туралы түсінік беру. Баты</w:t>
      </w:r>
      <w:r w:rsidR="008E3253">
        <w:rPr>
          <w:rFonts w:ascii="Times New Roman" w:eastAsia="Times New Roman" w:hAnsi="Times New Roman" w:cs="Times New Roman"/>
          <w:sz w:val="28"/>
          <w:szCs w:val="28"/>
          <w:lang w:val="kk-KZ"/>
        </w:rPr>
        <w:t>р аталарымыз бен апаларымыздың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ерліктерімен таныстыру. Балалардың ақыл-ойын, қиялын, тілін, сөз байлығын, ән айту қабілетін дамыту. Балаларды </w:t>
      </w:r>
      <w:r w:rsidR="008642BD">
        <w:rPr>
          <w:rFonts w:ascii="Times New Roman" w:eastAsia="Times New Roman" w:hAnsi="Times New Roman" w:cs="Times New Roman"/>
          <w:sz w:val="28"/>
          <w:szCs w:val="28"/>
          <w:lang w:val="kk-KZ"/>
        </w:rPr>
        <w:t>ұлтжандылыққа, отансүйгіштікке,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елін, жерін сүйетін батыл азамат болуға тәрбиелеу.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902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Қажетті көрнекі құралдар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: әскери адамдар туралы мазмұнды суреттер.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902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Әдіс-тәсілдері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: көрсету, түсіндіру, сұрақ-жауап, әңгімелесу, ойын.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2902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Сөздік жұмыс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: жеңіс </w:t>
      </w:r>
    </w:p>
    <w:p w:rsidR="005E27A8" w:rsidRDefault="003F727B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81E7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Шаттық шеңбер. </w:t>
      </w:r>
      <w:r w:rsidRPr="00D81E7F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Күлімде, күн күлімде,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Жер жасарып көгерсін.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Кешегіндей бүгін де,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Қанат қақсын көгершін</w:t>
      </w:r>
      <w:r w:rsidR="00437F2F" w:rsidRPr="0029717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 дөңгелене тұр</w:t>
      </w:r>
      <w:r w:rsidR="00833ABD">
        <w:rPr>
          <w:rFonts w:ascii="Times New Roman" w:eastAsia="Times New Roman" w:hAnsi="Times New Roman" w:cs="Times New Roman"/>
          <w:sz w:val="28"/>
          <w:szCs w:val="28"/>
          <w:lang w:val="kk-KZ"/>
        </w:rPr>
        <w:t>ып, өлең жолдарын қайталайды. </w:t>
      </w:r>
    </w:p>
    <w:p w:rsidR="005E27A8" w:rsidRDefault="005E27A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-Балалар,біздің Отанымыз, жеріміз қалай аталады?</w:t>
      </w:r>
    </w:p>
    <w:p w:rsidR="005E27A8" w:rsidRDefault="005E27A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-Қазақстан.</w:t>
      </w:r>
    </w:p>
    <w:p w:rsidR="005E27A8" w:rsidRDefault="005E27A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-Біздің елбасымыз кім?</w:t>
      </w:r>
    </w:p>
    <w:p w:rsidR="005E27A8" w:rsidRDefault="005E27A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Нұрсұлтан Назарбаев</w:t>
      </w:r>
    </w:p>
    <w:p w:rsidR="00D81E7F" w:rsidRDefault="005E27A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Слайд арқылы елтаңба, ту, әнұранды көрсету.</w:t>
      </w:r>
    </w:p>
    <w:p w:rsidR="00D81E7F" w:rsidRDefault="00D81E7F" w:rsidP="00833A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Әнұранды орындау</w:t>
      </w:r>
    </w:p>
    <w:p w:rsidR="00D81E7F" w:rsidRPr="00D81E7F" w:rsidRDefault="00D81E7F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Негізгі бөлім</w:t>
      </w:r>
    </w:p>
    <w:p w:rsidR="008642BD" w:rsidRDefault="00D81E7F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81E7F">
        <w:rPr>
          <w:rFonts w:ascii="Times New Roman" w:eastAsia="Times New Roman" w:hAnsi="Times New Roman" w:cs="Times New Roman"/>
          <w:sz w:val="28"/>
          <w:szCs w:val="28"/>
          <w:lang w:val="kk-KZ"/>
        </w:rPr>
        <w:t>-Бал</w:t>
      </w:r>
      <w:bookmarkStart w:id="0" w:name="_GoBack"/>
      <w:bookmarkEnd w:id="0"/>
      <w:r w:rsidRPr="00D81E7F">
        <w:rPr>
          <w:rFonts w:ascii="Times New Roman" w:eastAsia="Times New Roman" w:hAnsi="Times New Roman" w:cs="Times New Roman"/>
          <w:sz w:val="28"/>
          <w:szCs w:val="28"/>
          <w:lang w:val="kk-KZ"/>
        </w:rPr>
        <w:t>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,бүгін біз 9 Мамыр-Жеңіс күні мерекесі туралы айтамыз.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Біздің Отанымызды, туған жерімізді ержүрек ағаларымыз, апаларым</w:t>
      </w:r>
      <w:r w:rsidR="00833ABD">
        <w:rPr>
          <w:rFonts w:ascii="Times New Roman" w:eastAsia="Times New Roman" w:hAnsi="Times New Roman" w:cs="Times New Roman"/>
          <w:sz w:val="28"/>
          <w:szCs w:val="28"/>
          <w:lang w:val="kk-KZ"/>
        </w:rPr>
        <w:t>ыз сыртқы жаудан қорғап қалды. 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Жеңіс мерекесі елімізде жыл сайын той</w:t>
      </w:r>
      <w:r w:rsidR="008E3253">
        <w:rPr>
          <w:rFonts w:ascii="Times New Roman" w:eastAsia="Times New Roman" w:hAnsi="Times New Roman" w:cs="Times New Roman"/>
          <w:sz w:val="28"/>
          <w:szCs w:val="28"/>
          <w:lang w:val="kk-KZ"/>
        </w:rPr>
        <w:t>ланады.  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-Балалар,</w:t>
      </w:r>
      <w:r w:rsidR="00833A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 халқының 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Бауыржан Момышұлы, Әлия Молдағұлова, Маншүк Маметова сынд</w:t>
      </w:r>
      <w:r w:rsidR="008642BD">
        <w:rPr>
          <w:rFonts w:ascii="Times New Roman" w:eastAsia="Times New Roman" w:hAnsi="Times New Roman" w:cs="Times New Roman"/>
          <w:sz w:val="28"/>
          <w:szCs w:val="28"/>
          <w:lang w:val="kk-KZ"/>
        </w:rPr>
        <w:t>ы батыр ұлдары мен қыздары бар.</w:t>
      </w:r>
    </w:p>
    <w:p w:rsidR="008642BD" w:rsidRDefault="008642BD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-Балалар, кәне барлығымыз батырларымыздың есімдерін қайталап айтайықшы.</w:t>
      </w:r>
    </w:p>
    <w:p w:rsidR="004E7605" w:rsidRDefault="008642BD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Осы батырларға арналған ескерткіш саябағы бар.</w:t>
      </w:r>
      <w:r w:rsidR="00D81E7F">
        <w:rPr>
          <w:rFonts w:ascii="Times New Roman" w:eastAsia="Times New Roman" w:hAnsi="Times New Roman" w:cs="Times New Roman"/>
          <w:sz w:val="28"/>
          <w:szCs w:val="28"/>
          <w:lang w:val="kk-KZ"/>
        </w:rPr>
        <w:t>Слайд арқылы көрсету.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Сол жерде мәңгілік өшпейтін алау оты бар.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Жыл сайын 9 Мамыр күні елін, жерін қорғаған батырларымызды еске алып, а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лау отына ардагер аталарымыз, апаларымыз гүл шоқтарын</w:t>
      </w:r>
      <w:r w:rsidR="00833A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қояды. </w:t>
      </w:r>
    </w:p>
    <w:p w:rsidR="000D0F6B" w:rsidRDefault="004E7605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-Балалар, біз де осы батыр аға-апаларымызға тағзым етіп, гүл</w:t>
      </w:r>
      <w:r w:rsidR="000D0F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шоқтарын қояйық. Үстел үстіндегі  Б. Момышұлы, Ә. Молдағұлова, М.Мәметованың суреттерінің қасына балалар гүлдерін қояды. </w:t>
      </w:r>
    </w:p>
    <w:p w:rsidR="000D0F6B" w:rsidRDefault="000D0F6B" w:rsidP="00833AB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0F6B" w:rsidRDefault="000D0F6B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Бір минут үнсіздік.</w:t>
      </w:r>
      <w:r w:rsidR="008642BD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8642BD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8E3253" w:rsidRDefault="008642BD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E3253"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-Балалар, сендер де осы аталарың, апаларынсияқты батыр болғыларынкелеме? </w:t>
      </w:r>
      <w:r w:rsidR="005E27A8">
        <w:rPr>
          <w:rFonts w:ascii="Times New Roman" w:eastAsia="Times New Roman" w:hAnsi="Times New Roman" w:cs="Times New Roman"/>
          <w:sz w:val="28"/>
          <w:szCs w:val="28"/>
          <w:lang w:val="kk-KZ"/>
        </w:rPr>
        <w:t>Ол үшін сендер жылдам да, епті болуларың керек.Ендеше балалар,ойын ойнайық.</w:t>
      </w:r>
    </w:p>
    <w:p w:rsidR="005E27A8" w:rsidRDefault="005E27A8" w:rsidP="005E27A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19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Қимылды ойын: «Жалауша</w:t>
      </w:r>
      <w:r w:rsidRPr="003F72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39194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Мақсаты: Балаларды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жылдамдыққа, ептілікке баулу. </w:t>
      </w:r>
      <w:r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391948">
        <w:rPr>
          <w:rFonts w:ascii="Times New Roman" w:eastAsia="Times New Roman" w:hAnsi="Times New Roman" w:cs="Times New Roman"/>
          <w:sz w:val="28"/>
          <w:szCs w:val="28"/>
          <w:lang w:val="kk-KZ"/>
        </w:rPr>
        <w:t>Шарты: Ек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 топқа бөлініп,жалаушаларды тез жинау.</w:t>
      </w:r>
    </w:p>
    <w:p w:rsidR="00833ABD" w:rsidRDefault="005E27A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-Балалар, сендер сондай епті екенсіңдер, болашақта өз Отандарыңды қорғайтындарыңа сенемін.</w:t>
      </w:r>
      <w:r w:rsidR="00D81E7F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3F727B" w:rsidRPr="00833ABD" w:rsidRDefault="00391948" w:rsidP="00833AB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Тапсырма: Жалаушаның суретін салу.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t>Әңгімелеу арқылы қорытындылау. </w:t>
      </w:r>
      <w:r w:rsidR="003F727B" w:rsidRPr="003F727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5"/>
      </w:tblGrid>
      <w:tr w:rsidR="0029717D" w:rsidRPr="00D65B3C" w:rsidTr="003F7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27B" w:rsidRPr="003F727B" w:rsidRDefault="003F727B" w:rsidP="003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17D" w:rsidRPr="00D65B3C" w:rsidTr="003F7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27B" w:rsidRPr="003F727B" w:rsidRDefault="003F727B" w:rsidP="003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17D" w:rsidRPr="00D65B3C" w:rsidTr="003F7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27B" w:rsidRPr="003F727B" w:rsidRDefault="003F727B" w:rsidP="003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F727B" w:rsidRPr="003F727B" w:rsidRDefault="003F727B" w:rsidP="003F7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212F" w:rsidRPr="0029717D" w:rsidRDefault="009621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203A" w:rsidRPr="0029717D" w:rsidRDefault="000920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Pr="0029717D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Pr="0029717D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Pr="0029717D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27B" w:rsidRDefault="003F72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5B3C" w:rsidRPr="0096212F" w:rsidRDefault="00D65B3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5B3C" w:rsidRPr="0096212F" w:rsidSect="001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5EA"/>
    <w:multiLevelType w:val="hybridMultilevel"/>
    <w:tmpl w:val="44BA250E"/>
    <w:lvl w:ilvl="0" w:tplc="8B42F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10DAD"/>
    <w:rsid w:val="000542F4"/>
    <w:rsid w:val="0009203A"/>
    <w:rsid w:val="000D0F6B"/>
    <w:rsid w:val="00112023"/>
    <w:rsid w:val="00192170"/>
    <w:rsid w:val="001C64C1"/>
    <w:rsid w:val="00290248"/>
    <w:rsid w:val="0029717D"/>
    <w:rsid w:val="00367707"/>
    <w:rsid w:val="00391948"/>
    <w:rsid w:val="003B34A8"/>
    <w:rsid w:val="003F727B"/>
    <w:rsid w:val="00437F2F"/>
    <w:rsid w:val="00441122"/>
    <w:rsid w:val="004E7605"/>
    <w:rsid w:val="0055553B"/>
    <w:rsid w:val="005E27A8"/>
    <w:rsid w:val="00810DAD"/>
    <w:rsid w:val="00812BDB"/>
    <w:rsid w:val="00833ABD"/>
    <w:rsid w:val="008642BD"/>
    <w:rsid w:val="008E3253"/>
    <w:rsid w:val="0096212F"/>
    <w:rsid w:val="00A40D00"/>
    <w:rsid w:val="00C454BE"/>
    <w:rsid w:val="00D65B3C"/>
    <w:rsid w:val="00D81E7F"/>
    <w:rsid w:val="00ED6067"/>
    <w:rsid w:val="00F90A8E"/>
    <w:rsid w:val="00FA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F90A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42F4"/>
  </w:style>
  <w:style w:type="character" w:styleId="a4">
    <w:name w:val="Hyperlink"/>
    <w:basedOn w:val="a0"/>
    <w:uiPriority w:val="99"/>
    <w:semiHidden/>
    <w:unhideWhenUsed/>
    <w:rsid w:val="000542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F90A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42F4"/>
  </w:style>
  <w:style w:type="character" w:styleId="a4">
    <w:name w:val="Hyperlink"/>
    <w:basedOn w:val="a0"/>
    <w:uiPriority w:val="99"/>
    <w:semiHidden/>
    <w:unhideWhenUsed/>
    <w:rsid w:val="000542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51210">
          <w:marLeft w:val="0"/>
          <w:marRight w:val="0"/>
          <w:marTop w:val="450"/>
          <w:marBottom w:val="0"/>
          <w:divBdr>
            <w:top w:val="single" w:sz="6" w:space="23" w:color="F6F6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2017-05-10T08:28:00Z</cp:lastPrinted>
  <dcterms:created xsi:type="dcterms:W3CDTF">2017-05-02T14:54:00Z</dcterms:created>
  <dcterms:modified xsi:type="dcterms:W3CDTF">2017-05-11T10:37:00Z</dcterms:modified>
</cp:coreProperties>
</file>